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B3487" w14:textId="77777777" w:rsidR="003B5E9C" w:rsidRDefault="003B5E9C">
      <w:pPr>
        <w:rPr>
          <w:b/>
          <w:bCs/>
          <w:sz w:val="32"/>
        </w:rPr>
      </w:pPr>
      <w:r>
        <w:rPr>
          <w:b/>
          <w:bCs/>
          <w:sz w:val="32"/>
        </w:rPr>
        <w:t>DOOS 4</w:t>
      </w:r>
    </w:p>
    <w:p w14:paraId="3D3B02C6" w14:textId="77777777" w:rsidR="003B5E9C" w:rsidRDefault="003B5E9C">
      <w:pPr>
        <w:rPr>
          <w:b/>
          <w:bCs/>
          <w:sz w:val="32"/>
        </w:rPr>
      </w:pPr>
    </w:p>
    <w:p w14:paraId="1BE636B4" w14:textId="77777777" w:rsidR="003B5E9C" w:rsidRDefault="003B5E9C">
      <w:pPr>
        <w:rPr>
          <w:b/>
          <w:bCs/>
          <w:sz w:val="32"/>
        </w:rPr>
      </w:pPr>
      <w:r>
        <w:rPr>
          <w:b/>
          <w:bCs/>
          <w:sz w:val="32"/>
        </w:rPr>
        <w:t xml:space="preserve">ONGEINVENTARISEERD ARCHIEF SCHIJNDEL OAS.004 </w:t>
      </w:r>
    </w:p>
    <w:p w14:paraId="69CD69E2" w14:textId="77777777" w:rsidR="003B5E9C" w:rsidRDefault="003B5E9C"/>
    <w:p w14:paraId="086402C8" w14:textId="77777777" w:rsidR="003B5E9C" w:rsidRDefault="003B5E9C">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w:t>
      </w:r>
      <w:hyperlink r:id="rId4" w:history="1">
        <w:r>
          <w:rPr>
            <w:rStyle w:val="Hyperlink"/>
          </w:rPr>
          <w:t>www.bhic.nl</w:t>
        </w:r>
      </w:hyperlink>
      <w:r>
        <w:t xml:space="preserve"> de ‘links’ </w:t>
      </w:r>
      <w:r>
        <w:rPr>
          <w:b/>
          <w:bCs/>
        </w:rPr>
        <w:t>Henk Beijers Archiefcollectie.</w:t>
      </w:r>
    </w:p>
    <w:p w14:paraId="7FCB79E9" w14:textId="77777777" w:rsidR="003B5E9C" w:rsidRDefault="003B5E9C"/>
    <w:p w14:paraId="3C10D5E2" w14:textId="77777777" w:rsidR="003B5E9C" w:rsidRDefault="003B5E9C">
      <w:r>
        <w:t xml:space="preserve">Deze doos bevat een hele serie </w:t>
      </w:r>
      <w:r>
        <w:rPr>
          <w:b/>
          <w:bCs/>
          <w:sz w:val="28"/>
        </w:rPr>
        <w:t>BOUWVERGUNNNINGEN</w:t>
      </w:r>
      <w:r>
        <w:t xml:space="preserve"> over de periode 1906-1927. Op elke omslag is een potloodnummer met datum aangebracht, wat we voor deze inventarisatie zullen aanhouden. De chronologie in de opeenvolgende omslagen is verstoord en ook de nummering is niet logisch. Voor de inventarisatie heb ik alles gelaten zoals het in de doos werd aangetroffen. Het interessante van doos 4 is dat, evenals in doos 3, heel veel blauwdrukken va</w:t>
      </w:r>
      <w:r>
        <w:t>n bestektekeningen van gebouwen zijn aangetroffen.</w:t>
      </w:r>
    </w:p>
    <w:p w14:paraId="6CEA0ADA" w14:textId="77777777" w:rsidR="003B5E9C" w:rsidRDefault="003B5E9C"/>
    <w:p w14:paraId="69AF3F89" w14:textId="77777777" w:rsidR="003B5E9C" w:rsidRDefault="003B5E9C">
      <w:r>
        <w:t>nr.350</w:t>
      </w:r>
    </w:p>
    <w:p w14:paraId="03254BCE" w14:textId="77777777" w:rsidR="003B5E9C" w:rsidRDefault="003B5E9C">
      <w:r>
        <w:t>5 mei 1927</w:t>
      </w:r>
    </w:p>
    <w:p w14:paraId="48D9D9EE" w14:textId="77777777" w:rsidR="003B5E9C" w:rsidRDefault="003B5E9C">
      <w:r>
        <w:t xml:space="preserve">Bouwvergunning voor Johannes VAN DRUNEN voor de bouw van een bakkerij op perceel E 3378 ter plaatse </w:t>
      </w:r>
      <w:r>
        <w:rPr>
          <w:b/>
          <w:bCs/>
        </w:rPr>
        <w:t xml:space="preserve">Heeswijkse Brug Kanaaldijk Noord </w:t>
      </w:r>
      <w:r>
        <w:t>42, gesloopt in 1968 [tekening aanwezig].</w:t>
      </w:r>
    </w:p>
    <w:p w14:paraId="688A4CDD" w14:textId="77777777" w:rsidR="003B5E9C" w:rsidRDefault="003B5E9C"/>
    <w:p w14:paraId="1CB39D1E" w14:textId="77777777" w:rsidR="003B5E9C" w:rsidRDefault="003B5E9C">
      <w:r>
        <w:t>nr.3</w:t>
      </w:r>
    </w:p>
    <w:p w14:paraId="319F51C7" w14:textId="77777777" w:rsidR="003B5E9C" w:rsidRDefault="003B5E9C">
      <w:r>
        <w:t>30 januari 1906</w:t>
      </w:r>
    </w:p>
    <w:p w14:paraId="48111CE1" w14:textId="77777777" w:rsidR="003B5E9C" w:rsidRDefault="003B5E9C">
      <w:r>
        <w:t xml:space="preserve">Bouwvergunning voor Johannes VAN DRUNEN schipper te </w:t>
      </w:r>
      <w:r>
        <w:rPr>
          <w:b/>
          <w:bCs/>
        </w:rPr>
        <w:t xml:space="preserve">Lithoijen </w:t>
      </w:r>
      <w:r>
        <w:t>voor de bouw van een huis op perceel E 155, gesloopt in 1987 [tekening aanwezig].</w:t>
      </w:r>
    </w:p>
    <w:p w14:paraId="538DB88E" w14:textId="77777777" w:rsidR="003B5E9C" w:rsidRDefault="003B5E9C"/>
    <w:p w14:paraId="7EEE1119" w14:textId="77777777" w:rsidR="003B5E9C" w:rsidRDefault="003B5E9C">
      <w:r>
        <w:t>nr.68</w:t>
      </w:r>
    </w:p>
    <w:p w14:paraId="0E12F368" w14:textId="77777777" w:rsidR="003B5E9C" w:rsidRDefault="003B5E9C">
      <w:r>
        <w:t>23 november 1907</w:t>
      </w:r>
    </w:p>
    <w:p w14:paraId="0810920F" w14:textId="77777777" w:rsidR="003B5E9C" w:rsidRDefault="003B5E9C">
      <w:r>
        <w:t>Bouwvergunning voor H. BOLSIUS voor de bouw van een huis met twee woningen se</w:t>
      </w:r>
      <w:r>
        <w:t xml:space="preserve">ctie E 1086 </w:t>
      </w:r>
      <w:r>
        <w:rPr>
          <w:b/>
          <w:bCs/>
        </w:rPr>
        <w:t>in de Helakkers,</w:t>
      </w:r>
      <w:r>
        <w:t xml:space="preserve"> afgebroken voor de uitbreiding van het Kaarsenfabriek en gesloopt…[geen jaartal ingevuld] – [tekening aanwezig].</w:t>
      </w:r>
    </w:p>
    <w:p w14:paraId="7EC0028B" w14:textId="77777777" w:rsidR="003B5E9C" w:rsidRDefault="003B5E9C"/>
    <w:p w14:paraId="272E7812" w14:textId="77777777" w:rsidR="003B5E9C" w:rsidRDefault="003B5E9C">
      <w:r>
        <w:t>nr.415</w:t>
      </w:r>
    </w:p>
    <w:p w14:paraId="3CC121D5" w14:textId="77777777" w:rsidR="003B5E9C" w:rsidRDefault="003B5E9C">
      <w:r>
        <w:t>6 juni 1929</w:t>
      </w:r>
    </w:p>
    <w:p w14:paraId="583BB34E" w14:textId="77777777" w:rsidR="003B5E9C" w:rsidRDefault="003B5E9C">
      <w:r>
        <w:t xml:space="preserve">Bouwverginnunig van het RK Kerkbestuur van de parochie Sint Servatius te </w:t>
      </w:r>
      <w:r>
        <w:rPr>
          <w:b/>
          <w:bCs/>
        </w:rPr>
        <w:t xml:space="preserve">Wijbosch </w:t>
      </w:r>
      <w:r>
        <w:t xml:space="preserve">voor het bouwen van een JONGENSSCHOOL met overdekte speelplaats op perceel D 4377 </w:t>
      </w:r>
      <w:r>
        <w:rPr>
          <w:b/>
          <w:bCs/>
        </w:rPr>
        <w:t>Kerkstraat 1,</w:t>
      </w:r>
      <w:r>
        <w:t xml:space="preserve"> gesloopt 1986 [tekening aanwezig].</w:t>
      </w:r>
    </w:p>
    <w:p w14:paraId="055AA9C1" w14:textId="77777777" w:rsidR="003B5E9C" w:rsidRDefault="003B5E9C">
      <w:r>
        <w:t xml:space="preserve"> </w:t>
      </w:r>
    </w:p>
    <w:p w14:paraId="022F129B" w14:textId="77777777" w:rsidR="003B5E9C" w:rsidRDefault="003B5E9C">
      <w:r>
        <w:t>nr.123</w:t>
      </w:r>
    </w:p>
    <w:p w14:paraId="62E96E57" w14:textId="77777777" w:rsidR="003B5E9C" w:rsidRDefault="003B5E9C">
      <w:r>
        <w:t>1 juli 1910</w:t>
      </w:r>
    </w:p>
    <w:p w14:paraId="303AFBFD" w14:textId="77777777" w:rsidR="003B5E9C" w:rsidRDefault="003B5E9C">
      <w:r>
        <w:t xml:space="preserve">Bouwvergunning voor Lambertus VAN DER HEIJDEN voor de bouw van een woonhuis op perceel sectie A 3585 [dubieus] </w:t>
      </w:r>
      <w:r>
        <w:rPr>
          <w:b/>
          <w:bCs/>
        </w:rPr>
        <w:t>in de</w:t>
      </w:r>
      <w:r>
        <w:rPr>
          <w:b/>
          <w:bCs/>
        </w:rPr>
        <w:t xml:space="preserve"> Kluis nl.Kluisstraat 10</w:t>
      </w:r>
      <w:r>
        <w:t>, gesloopt in 1972 [tekening aanwezig].</w:t>
      </w:r>
    </w:p>
    <w:p w14:paraId="61E1F778" w14:textId="77777777" w:rsidR="003B5E9C" w:rsidRDefault="003B5E9C"/>
    <w:p w14:paraId="34DF9946" w14:textId="77777777" w:rsidR="003B5E9C" w:rsidRDefault="003B5E9C"/>
    <w:p w14:paraId="0107F4BD" w14:textId="77777777" w:rsidR="003B5E9C" w:rsidRDefault="003B5E9C">
      <w:r>
        <w:t>nr.394</w:t>
      </w:r>
    </w:p>
    <w:p w14:paraId="2944B620" w14:textId="77777777" w:rsidR="003B5E9C" w:rsidRDefault="003B5E9C">
      <w:r>
        <w:lastRenderedPageBreak/>
        <w:t>30 januari 1929</w:t>
      </w:r>
    </w:p>
    <w:p w14:paraId="4C0BBDB2" w14:textId="77777777" w:rsidR="003B5E9C" w:rsidRDefault="003B5E9C">
      <w:r>
        <w:t xml:space="preserve">Bouwvergunning voor P. VAN EINDHOVEN voor de verbouwing van een bestaande woning </w:t>
      </w:r>
      <w:r>
        <w:rPr>
          <w:b/>
          <w:bCs/>
        </w:rPr>
        <w:t>Kluisstraat 20,</w:t>
      </w:r>
      <w:r>
        <w:t xml:space="preserve"> gesloopt in 1967 [alleen tekening].</w:t>
      </w:r>
    </w:p>
    <w:p w14:paraId="7979335C" w14:textId="77777777" w:rsidR="003B5E9C" w:rsidRDefault="003B5E9C"/>
    <w:p w14:paraId="39B442EA" w14:textId="77777777" w:rsidR="003B5E9C" w:rsidRDefault="003B5E9C">
      <w:r>
        <w:t>nr.16</w:t>
      </w:r>
    </w:p>
    <w:p w14:paraId="5377D376" w14:textId="77777777" w:rsidR="003B5E9C" w:rsidRDefault="003B5E9C">
      <w:r>
        <w:t>1 september 1906</w:t>
      </w:r>
    </w:p>
    <w:p w14:paraId="36F84882" w14:textId="77777777" w:rsidR="003B5E9C" w:rsidRDefault="003B5E9C">
      <w:r>
        <w:t xml:space="preserve">Bouwvergunning voor de weduwe GEERKENS ondertekend door Alb. VAN GEFFEN voor het wijzigen van de voorgevel en het veranderen van de slachterij, de oude slachterij te verbouwen tot winkel en de oude stal gedeeltelijk in te richten tot slachterij gelegen in de </w:t>
      </w:r>
      <w:r>
        <w:rPr>
          <w:b/>
          <w:bCs/>
        </w:rPr>
        <w:t>Kerkstr</w:t>
      </w:r>
      <w:r>
        <w:rPr>
          <w:b/>
          <w:bCs/>
        </w:rPr>
        <w:t>aat - Markt 10,</w:t>
      </w:r>
      <w:r>
        <w:t xml:space="preserve"> gesloopt in 1960 [geen tekening aanwezig].</w:t>
      </w:r>
    </w:p>
    <w:p w14:paraId="6E02799E" w14:textId="77777777" w:rsidR="003B5E9C" w:rsidRDefault="003B5E9C"/>
    <w:p w14:paraId="70008CCB" w14:textId="77777777" w:rsidR="003B5E9C" w:rsidRDefault="003B5E9C">
      <w:r>
        <w:t>nr.50</w:t>
      </w:r>
    </w:p>
    <w:p w14:paraId="60264540" w14:textId="77777777" w:rsidR="003B5E9C" w:rsidRDefault="003B5E9C">
      <w:r>
        <w:t>13 juli 1907</w:t>
      </w:r>
    </w:p>
    <w:p w14:paraId="373B8BAE" w14:textId="77777777" w:rsidR="003B5E9C" w:rsidRDefault="003B5E9C">
      <w:r>
        <w:t xml:space="preserve">Bouwvergunning voor de weduwe GEERKENS pand </w:t>
      </w:r>
      <w:r>
        <w:rPr>
          <w:b/>
          <w:bCs/>
        </w:rPr>
        <w:t xml:space="preserve">Kerkstraat – Markt 10 </w:t>
      </w:r>
      <w:r>
        <w:t>en gesloopt in 1960 – zie vorige akte [geen tekening aanwezig].</w:t>
      </w:r>
    </w:p>
    <w:p w14:paraId="026A6D7A" w14:textId="77777777" w:rsidR="003B5E9C" w:rsidRDefault="003B5E9C"/>
    <w:p w14:paraId="47F69DF0" w14:textId="77777777" w:rsidR="003B5E9C" w:rsidRDefault="003B5E9C">
      <w:r>
        <w:t>nr.149</w:t>
      </w:r>
    </w:p>
    <w:p w14:paraId="5B15D801" w14:textId="77777777" w:rsidR="003B5E9C" w:rsidRDefault="003B5E9C">
      <w:r>
        <w:t>25 januari 1912</w:t>
      </w:r>
    </w:p>
    <w:p w14:paraId="700C8AB5" w14:textId="77777777" w:rsidR="003B5E9C" w:rsidRDefault="003B5E9C">
      <w:r>
        <w:t>Bouwvergunning voor J.F. AARTS voor het boiuwen van een woonhuis met schuurtje op perceel D 3112/4061</w:t>
      </w:r>
      <w:r>
        <w:rPr>
          <w:b/>
          <w:bCs/>
        </w:rPr>
        <w:t xml:space="preserve"> in de Kluis – Markt 19</w:t>
      </w:r>
      <w:r>
        <w:t>, gesloopt in 1988 [tekening aanwezig].</w:t>
      </w:r>
    </w:p>
    <w:p w14:paraId="2C32349F" w14:textId="77777777" w:rsidR="003B5E9C" w:rsidRDefault="003B5E9C"/>
    <w:p w14:paraId="1D197CC6" w14:textId="77777777" w:rsidR="003B5E9C" w:rsidRDefault="003B5E9C">
      <w:r>
        <w:t>nr.130</w:t>
      </w:r>
    </w:p>
    <w:p w14:paraId="75D47691" w14:textId="77777777" w:rsidR="003B5E9C" w:rsidRDefault="003B5E9C">
      <w:r>
        <w:t>28 januari 1911</w:t>
      </w:r>
    </w:p>
    <w:p w14:paraId="72D5932E" w14:textId="77777777" w:rsidR="003B5E9C" w:rsidRDefault="003B5E9C">
      <w:r>
        <w:t>Bouwvergunning voor DOBBELAERE voor de bouw van een woonhuis en bergplaats perceel A 3726-3</w:t>
      </w:r>
      <w:r>
        <w:t xml:space="preserve">727 </w:t>
      </w:r>
      <w:r>
        <w:rPr>
          <w:b/>
          <w:bCs/>
        </w:rPr>
        <w:t>in de Borne – Meester Michielsstraat 13</w:t>
      </w:r>
      <w:r>
        <w:t>, gesloopt in 1966 [tekening aanwezig].</w:t>
      </w:r>
    </w:p>
    <w:p w14:paraId="067C4B51" w14:textId="77777777" w:rsidR="003B5E9C" w:rsidRDefault="003B5E9C"/>
    <w:p w14:paraId="696222C9" w14:textId="77777777" w:rsidR="003B5E9C" w:rsidRDefault="003B5E9C">
      <w:r>
        <w:t>nr.483</w:t>
      </w:r>
    </w:p>
    <w:p w14:paraId="74DD7A58" w14:textId="77777777" w:rsidR="003B5E9C" w:rsidRDefault="003B5E9C">
      <w:r>
        <w:t>12 augustus 1930</w:t>
      </w:r>
    </w:p>
    <w:p w14:paraId="6FAB6F70" w14:textId="77777777" w:rsidR="003B5E9C" w:rsidRDefault="003B5E9C">
      <w:r>
        <w:t xml:space="preserve">Bouwvergunning voor Christianus GOIJAARTS landbouwer te </w:t>
      </w:r>
      <w:r>
        <w:rPr>
          <w:b/>
          <w:bCs/>
        </w:rPr>
        <w:t xml:space="preserve">Wijbosch </w:t>
      </w:r>
      <w:r>
        <w:t xml:space="preserve">voor het bouwen van een woonhuis met bijbouw op perceel E 3547-3549 te </w:t>
      </w:r>
      <w:r>
        <w:rPr>
          <w:b/>
          <w:bCs/>
        </w:rPr>
        <w:t xml:space="preserve">Wijbosch – Mgr. van de Venstraat </w:t>
      </w:r>
      <w:r>
        <w:t>30, gesloopt in 1958 [tekening aanwezig].</w:t>
      </w:r>
    </w:p>
    <w:p w14:paraId="1EDF0411" w14:textId="77777777" w:rsidR="003B5E9C" w:rsidRDefault="003B5E9C"/>
    <w:p w14:paraId="6CABB4B3" w14:textId="77777777" w:rsidR="003B5E9C" w:rsidRDefault="003B5E9C">
      <w:r>
        <w:t>nr.265</w:t>
      </w:r>
    </w:p>
    <w:p w14:paraId="12401D88" w14:textId="77777777" w:rsidR="003B5E9C" w:rsidRDefault="003B5E9C">
      <w:r>
        <w:t>25 februari 1918</w:t>
      </w:r>
    </w:p>
    <w:p w14:paraId="40B9B077" w14:textId="77777777" w:rsidR="003B5E9C" w:rsidRDefault="003B5E9C">
      <w:r>
        <w:t xml:space="preserve">Bouwvergunning van Marinus VAN DIJK voor het bouwen van een schuur te </w:t>
      </w:r>
      <w:r>
        <w:rPr>
          <w:b/>
          <w:bCs/>
        </w:rPr>
        <w:t xml:space="preserve">Wijbosch </w:t>
      </w:r>
      <w:r>
        <w:t xml:space="preserve">no.143b met varkenshok, bakhuis en privaat – </w:t>
      </w:r>
      <w:r>
        <w:rPr>
          <w:b/>
          <w:bCs/>
        </w:rPr>
        <w:t>Mgr. van de Venstraat 51</w:t>
      </w:r>
      <w:r>
        <w:t>, gesloopt 1968 [tek</w:t>
      </w:r>
      <w:r>
        <w:t>ening aanwezig].</w:t>
      </w:r>
    </w:p>
    <w:p w14:paraId="2EB398B4" w14:textId="77777777" w:rsidR="003B5E9C" w:rsidRDefault="003B5E9C"/>
    <w:p w14:paraId="3AF5F234" w14:textId="77777777" w:rsidR="003B5E9C" w:rsidRDefault="003B5E9C">
      <w:r>
        <w:t>nr.215</w:t>
      </w:r>
    </w:p>
    <w:p w14:paraId="0859934E" w14:textId="77777777" w:rsidR="003B5E9C" w:rsidRDefault="003B5E9C">
      <w:r>
        <w:t>10augustus 1915</w:t>
      </w:r>
    </w:p>
    <w:p w14:paraId="6F74C5B7" w14:textId="77777777" w:rsidR="003B5E9C" w:rsidRDefault="003B5E9C">
      <w:r>
        <w:t xml:space="preserve">Bouwvergunning voor M. VAN DIJK te Wijbosch voor de bouw van een woonhuis perceel sectie D 1202-1203 – </w:t>
      </w:r>
      <w:r>
        <w:rPr>
          <w:b/>
          <w:bCs/>
        </w:rPr>
        <w:t>Mgr. van de Venstraat 51</w:t>
      </w:r>
      <w:r>
        <w:t>, gesloopt in 1968 [tekening aanwezig].</w:t>
      </w:r>
    </w:p>
    <w:p w14:paraId="6DD1E807" w14:textId="77777777" w:rsidR="003B5E9C" w:rsidRDefault="003B5E9C"/>
    <w:p w14:paraId="28BF39C6" w14:textId="77777777" w:rsidR="003B5E9C" w:rsidRDefault="003B5E9C">
      <w:r>
        <w:t>nr.159</w:t>
      </w:r>
    </w:p>
    <w:p w14:paraId="4B1823B1" w14:textId="77777777" w:rsidR="003B5E9C" w:rsidRDefault="003B5E9C">
      <w:r>
        <w:t>11 mei 1912</w:t>
      </w:r>
    </w:p>
    <w:p w14:paraId="781E1111" w14:textId="77777777" w:rsidR="003B5E9C" w:rsidRDefault="003B5E9C">
      <w:r>
        <w:t xml:space="preserve">Bouwvergunning voor D. VAN LIEMPD voor de bouw van een dorsvloer en achterschuur onder </w:t>
      </w:r>
      <w:r>
        <w:rPr>
          <w:b/>
          <w:bCs/>
        </w:rPr>
        <w:t xml:space="preserve">het Lieseind </w:t>
      </w:r>
      <w:r>
        <w:t>sectie B 3074, gesloopt in 1972 [alleen tekening aanwezig].</w:t>
      </w:r>
    </w:p>
    <w:p w14:paraId="3481BC3A" w14:textId="77777777" w:rsidR="003B5E9C" w:rsidRDefault="003B5E9C"/>
    <w:p w14:paraId="701ECB11" w14:textId="77777777" w:rsidR="003B5E9C" w:rsidRDefault="003B5E9C"/>
    <w:p w14:paraId="68614EBF" w14:textId="77777777" w:rsidR="003B5E9C" w:rsidRDefault="003B5E9C">
      <w:r>
        <w:lastRenderedPageBreak/>
        <w:t>nr.36</w:t>
      </w:r>
    </w:p>
    <w:p w14:paraId="7816F416" w14:textId="77777777" w:rsidR="003B5E9C" w:rsidRDefault="003B5E9C">
      <w:r>
        <w:t>13 april 1907</w:t>
      </w:r>
    </w:p>
    <w:p w14:paraId="239EF61E" w14:textId="77777777" w:rsidR="003B5E9C" w:rsidRDefault="003B5E9C">
      <w:r>
        <w:t xml:space="preserve">Bouwvergunning voor Gerard VAN RIJZINGEN voor het bouwen van een woonhuis perceel B 2329-2330 – </w:t>
      </w:r>
      <w:r>
        <w:rPr>
          <w:b/>
          <w:bCs/>
        </w:rPr>
        <w:t>Nieuwe</w:t>
      </w:r>
      <w:r>
        <w:rPr>
          <w:b/>
          <w:bCs/>
        </w:rPr>
        <w:t xml:space="preserve"> Slender 1</w:t>
      </w:r>
      <w:r>
        <w:t>, gesloopt in 1981 [tekening aanwezig].</w:t>
      </w:r>
    </w:p>
    <w:p w14:paraId="245495C5" w14:textId="77777777" w:rsidR="003B5E9C" w:rsidRDefault="003B5E9C"/>
    <w:p w14:paraId="5C027B3C" w14:textId="77777777" w:rsidR="003B5E9C" w:rsidRDefault="003B5E9C">
      <w:r>
        <w:t>nr.25</w:t>
      </w:r>
    </w:p>
    <w:p w14:paraId="663E9060" w14:textId="77777777" w:rsidR="003B5E9C" w:rsidRDefault="003B5E9C">
      <w:r>
        <w:t>16 februari 1907</w:t>
      </w:r>
    </w:p>
    <w:p w14:paraId="09359C14" w14:textId="77777777" w:rsidR="003B5E9C" w:rsidRDefault="003B5E9C">
      <w:r>
        <w:t xml:space="preserve">Bouwvergunning voor de weduwe Adriaan VAN ARLE voor de bouw van een schuur met dorsvloer en bergplaats </w:t>
      </w:r>
      <w:r>
        <w:rPr>
          <w:b/>
          <w:bCs/>
        </w:rPr>
        <w:t>onder Oetelaar in de Weidonk</w:t>
      </w:r>
      <w:r>
        <w:t xml:space="preserve"> sectie C 2803, 2885 en 2886, afgebrand en gesloopt in 1971 [geen tekening aanwezig].</w:t>
      </w:r>
    </w:p>
    <w:p w14:paraId="68B15FA3" w14:textId="77777777" w:rsidR="003B5E9C" w:rsidRDefault="003B5E9C"/>
    <w:p w14:paraId="77AEEF24" w14:textId="77777777" w:rsidR="003B5E9C" w:rsidRDefault="003B5E9C">
      <w:r>
        <w:t>nr.223</w:t>
      </w:r>
    </w:p>
    <w:p w14:paraId="0D192CBF" w14:textId="77777777" w:rsidR="003B5E9C" w:rsidRDefault="003B5E9C">
      <w:r>
        <w:t>16 februari 1916</w:t>
      </w:r>
    </w:p>
    <w:p w14:paraId="19D647D2" w14:textId="77777777" w:rsidR="003B5E9C" w:rsidRDefault="003B5E9C">
      <w:r>
        <w:t xml:space="preserve">Bouwvergunning voor de Noord Brabntsche Duitsche Spoorweg Maatschappij te Gennep voor de bouw van een dubbele woning op perceel F 972 – </w:t>
      </w:r>
      <w:r>
        <w:rPr>
          <w:b/>
          <w:bCs/>
        </w:rPr>
        <w:t>Parallelweg 1</w:t>
      </w:r>
      <w:r>
        <w:t>, gesloopt in 1979 [tekening aanwezig].</w:t>
      </w:r>
    </w:p>
    <w:p w14:paraId="4C8E121D" w14:textId="77777777" w:rsidR="003B5E9C" w:rsidRDefault="003B5E9C"/>
    <w:p w14:paraId="0159BFAD" w14:textId="77777777" w:rsidR="003B5E9C" w:rsidRDefault="003B5E9C">
      <w:r>
        <w:t>nr.287</w:t>
      </w:r>
    </w:p>
    <w:p w14:paraId="6B1AFADB" w14:textId="77777777" w:rsidR="003B5E9C" w:rsidRDefault="003B5E9C">
      <w:r>
        <w:t>19 februari 1921</w:t>
      </w:r>
    </w:p>
    <w:p w14:paraId="05168771" w14:textId="77777777" w:rsidR="003B5E9C" w:rsidRDefault="003B5E9C">
      <w:r>
        <w:t xml:space="preserve">Bouwvergunning voor NS voor het bouwen van vier houten wachthuisjes naast de wachterswoningen nummers 7,8,9, en 10 langs de spoorlijn </w:t>
      </w:r>
      <w:r>
        <w:rPr>
          <w:b/>
          <w:bCs/>
        </w:rPr>
        <w:t>Boxtel-Wesel</w:t>
      </w:r>
      <w:r>
        <w:t>, gesloopt [jaartal niet ingevuld] -  [tekening aanwezig].</w:t>
      </w:r>
    </w:p>
    <w:p w14:paraId="4C56BE03" w14:textId="77777777" w:rsidR="003B5E9C" w:rsidRDefault="003B5E9C"/>
    <w:p w14:paraId="36C44944" w14:textId="77777777" w:rsidR="003B5E9C" w:rsidRDefault="003B5E9C">
      <w:r>
        <w:t>nr.57</w:t>
      </w:r>
    </w:p>
    <w:p w14:paraId="233B76D1" w14:textId="77777777" w:rsidR="003B5E9C" w:rsidRDefault="003B5E9C">
      <w:r>
        <w:t>30 juli 1907</w:t>
      </w:r>
    </w:p>
    <w:p w14:paraId="3B4A03D9" w14:textId="77777777" w:rsidR="003B5E9C" w:rsidRDefault="003B5E9C">
      <w:r>
        <w:t>Bouwvergunning voor J. VERHULST voor de bouw van een huis met twee woningen voor Adr. VAN DER MAAT</w:t>
      </w:r>
      <w:r>
        <w:rPr>
          <w:b/>
          <w:bCs/>
        </w:rPr>
        <w:t xml:space="preserve"> in de Pepertiend onder de Heikant </w:t>
      </w:r>
      <w:r>
        <w:t>sectie D 370/3623 in 1944 verwoest door de oorlog [tekening aanwezig].</w:t>
      </w:r>
    </w:p>
    <w:p w14:paraId="21826018" w14:textId="77777777" w:rsidR="003B5E9C" w:rsidRDefault="003B5E9C"/>
    <w:p w14:paraId="21AD3E67" w14:textId="77777777" w:rsidR="003B5E9C" w:rsidRDefault="003B5E9C">
      <w:r>
        <w:t>nr.111</w:t>
      </w:r>
    </w:p>
    <w:p w14:paraId="0E3FCC6A" w14:textId="77777777" w:rsidR="003B5E9C" w:rsidRDefault="003B5E9C">
      <w:r>
        <w:t>23 februari 1910</w:t>
      </w:r>
    </w:p>
    <w:p w14:paraId="4091AD90" w14:textId="77777777" w:rsidR="003B5E9C" w:rsidRDefault="003B5E9C">
      <w:r>
        <w:t>Bouwvergunning voor de gezusters VAN ROE</w:t>
      </w:r>
      <w:r>
        <w:t xml:space="preserve">SSEL voor het bouwen van een woning aan een bestaand huis op perceel D 3880 </w:t>
      </w:r>
      <w:r>
        <w:rPr>
          <w:b/>
          <w:bCs/>
        </w:rPr>
        <w:t>in de Pompstraat</w:t>
      </w:r>
      <w:r>
        <w:t xml:space="preserve"> nr.27, gesloopt in 1980 [tekening aanwezig].</w:t>
      </w:r>
    </w:p>
    <w:p w14:paraId="2FBC49DA" w14:textId="77777777" w:rsidR="003B5E9C" w:rsidRDefault="003B5E9C"/>
    <w:p w14:paraId="6569F02F" w14:textId="77777777" w:rsidR="003B5E9C" w:rsidRDefault="003B5E9C">
      <w:r>
        <w:t>nr.47</w:t>
      </w:r>
    </w:p>
    <w:p w14:paraId="2C30198F" w14:textId="77777777" w:rsidR="003B5E9C" w:rsidRDefault="003B5E9C">
      <w:r>
        <w:t>8 juni 1907</w:t>
      </w:r>
    </w:p>
    <w:p w14:paraId="4C515EA9" w14:textId="77777777" w:rsidR="003B5E9C" w:rsidRDefault="003B5E9C">
      <w:r>
        <w:t>Bouwvergunning voor Lambertus VERHAGEN voor de bouw van een schuur met karhuis en varkenshok op perceel C 2232, afgebroken [jaartal niet aangegeven] – [geen tekening aanwezig].</w:t>
      </w:r>
    </w:p>
    <w:p w14:paraId="68A95FD2" w14:textId="77777777" w:rsidR="003B5E9C" w:rsidRDefault="003B5E9C"/>
    <w:p w14:paraId="44CDE0BE" w14:textId="77777777" w:rsidR="003B5E9C" w:rsidRDefault="003B5E9C">
      <w:r>
        <w:t>nr.315</w:t>
      </w:r>
    </w:p>
    <w:p w14:paraId="2933B09E" w14:textId="77777777" w:rsidR="003B5E9C" w:rsidRDefault="003B5E9C">
      <w:r>
        <w:t>11 maart 1926</w:t>
      </w:r>
    </w:p>
    <w:p w14:paraId="3F0B5DD6" w14:textId="77777777" w:rsidR="003B5E9C" w:rsidRDefault="003B5E9C">
      <w:r>
        <w:t xml:space="preserve">Bouwvergunning voor J. VAN GORKUM uit de </w:t>
      </w:r>
      <w:r>
        <w:rPr>
          <w:b/>
          <w:bCs/>
        </w:rPr>
        <w:t>Emmastraat 179 te Sint Oedenrode</w:t>
      </w:r>
      <w:r>
        <w:t xml:space="preserve"> voor het verbouwen van een schuur tot woonhuis op perceel F 980 in de </w:t>
      </w:r>
      <w:r>
        <w:rPr>
          <w:b/>
          <w:bCs/>
        </w:rPr>
        <w:t>Roderheide –</w:t>
      </w:r>
      <w:r>
        <w:rPr>
          <w:b/>
          <w:bCs/>
        </w:rPr>
        <w:t xml:space="preserve"> Rooiseweg </w:t>
      </w:r>
      <w:r>
        <w:t>3, gesloopt in 1977 [tekening aanwezig].</w:t>
      </w:r>
    </w:p>
    <w:p w14:paraId="321BBCAD" w14:textId="77777777" w:rsidR="003B5E9C" w:rsidRDefault="003B5E9C"/>
    <w:p w14:paraId="6D21FBD5" w14:textId="77777777" w:rsidR="003B5E9C" w:rsidRDefault="003B5E9C"/>
    <w:p w14:paraId="4BC7030E" w14:textId="77777777" w:rsidR="003B5E9C" w:rsidRDefault="003B5E9C"/>
    <w:p w14:paraId="2CCD007C" w14:textId="77777777" w:rsidR="003B5E9C" w:rsidRDefault="003B5E9C"/>
    <w:p w14:paraId="4F986B10" w14:textId="77777777" w:rsidR="003B5E9C" w:rsidRDefault="003B5E9C">
      <w:r>
        <w:t>nr.276</w:t>
      </w:r>
    </w:p>
    <w:p w14:paraId="255032BC" w14:textId="77777777" w:rsidR="003B5E9C" w:rsidRDefault="003B5E9C">
      <w:r>
        <w:t>26 juni 1919</w:t>
      </w:r>
    </w:p>
    <w:p w14:paraId="10B71BAF" w14:textId="77777777" w:rsidR="003B5E9C" w:rsidRDefault="003B5E9C">
      <w:r>
        <w:t xml:space="preserve">Bouwvergunning voor H. TIMMERMANS voor de bouw van een schuur op sectie D 2321 – </w:t>
      </w:r>
      <w:r>
        <w:rPr>
          <w:b/>
          <w:bCs/>
        </w:rPr>
        <w:t>Schootsestraat 32</w:t>
      </w:r>
      <w:r>
        <w:t>, gesloopt in 1974 [tekening aanwezig].</w:t>
      </w:r>
    </w:p>
    <w:p w14:paraId="5BADC3B1" w14:textId="77777777" w:rsidR="003B5E9C" w:rsidRDefault="003B5E9C"/>
    <w:p w14:paraId="34394334" w14:textId="77777777" w:rsidR="003B5E9C" w:rsidRDefault="003B5E9C">
      <w:r>
        <w:t>nr.211</w:t>
      </w:r>
    </w:p>
    <w:p w14:paraId="13D3FCEE" w14:textId="77777777" w:rsidR="003B5E9C" w:rsidRDefault="003B5E9C">
      <w:r>
        <w:t>15 mei 1915</w:t>
      </w:r>
    </w:p>
    <w:p w14:paraId="469B0489" w14:textId="77777777" w:rsidR="003B5E9C" w:rsidRDefault="003B5E9C">
      <w:r>
        <w:t xml:space="preserve">Bouwvergunning voor W. TIMMERMANS voor het vernieuwen van twee woonhuizen met stal en schuur op perceel D 38 en 39 – </w:t>
      </w:r>
      <w:r>
        <w:rPr>
          <w:b/>
          <w:bCs/>
        </w:rPr>
        <w:t>Schootsestraat 55</w:t>
      </w:r>
      <w:r>
        <w:t>, gesloopt in 1971 [tekening aanwezig].</w:t>
      </w:r>
    </w:p>
    <w:p w14:paraId="4409DFF3" w14:textId="77777777" w:rsidR="003B5E9C" w:rsidRDefault="003B5E9C"/>
    <w:p w14:paraId="49E1417F" w14:textId="77777777" w:rsidR="003B5E9C" w:rsidRDefault="003B5E9C">
      <w:r>
        <w:t>nr.62</w:t>
      </w:r>
    </w:p>
    <w:p w14:paraId="619A8545" w14:textId="77777777" w:rsidR="003B5E9C" w:rsidRDefault="003B5E9C">
      <w:r>
        <w:t>10 september 1907</w:t>
      </w:r>
    </w:p>
    <w:p w14:paraId="7FF783A0" w14:textId="77777777" w:rsidR="003B5E9C" w:rsidRDefault="003B5E9C">
      <w:r>
        <w:t>Bouwvergunning voor  de weduwe Frans VERHAGEN voor het vernieuwen van een schuu</w:t>
      </w:r>
      <w:r>
        <w:t xml:space="preserve">r en verbouwing van privaat en bakoven op perceel </w:t>
      </w:r>
      <w:r>
        <w:rPr>
          <w:b/>
          <w:bCs/>
        </w:rPr>
        <w:t>Schutsboom 19</w:t>
      </w:r>
      <w:r>
        <w:t>, gesloopt in 1978 [tekening aanwezig].</w:t>
      </w:r>
    </w:p>
    <w:p w14:paraId="55818FFA" w14:textId="77777777" w:rsidR="003B5E9C" w:rsidRDefault="003B5E9C"/>
    <w:p w14:paraId="667D5797" w14:textId="77777777" w:rsidR="003B5E9C" w:rsidRDefault="003B5E9C">
      <w:r>
        <w:t>nr.85</w:t>
      </w:r>
    </w:p>
    <w:p w14:paraId="719619AA" w14:textId="77777777" w:rsidR="003B5E9C" w:rsidRDefault="003B5E9C">
      <w:r>
        <w:t>15 october 1907</w:t>
      </w:r>
    </w:p>
    <w:p w14:paraId="2663787C" w14:textId="77777777" w:rsidR="003B5E9C" w:rsidRDefault="003B5E9C">
      <w:r>
        <w:t xml:space="preserve">Bouwvergunning voor Mej. Anna VAN HEUMEN voor het bijbouwen van twee kamers op perceel </w:t>
      </w:r>
      <w:r>
        <w:rPr>
          <w:b/>
          <w:bCs/>
        </w:rPr>
        <w:t>Plein – Spoorpad 3</w:t>
      </w:r>
      <w:r>
        <w:t>, bewoond door landbouwer M. SCHEVERS, gesloopt in 1986 [tekening aanwezig].</w:t>
      </w:r>
    </w:p>
    <w:p w14:paraId="5111EBE9" w14:textId="77777777" w:rsidR="003B5E9C" w:rsidRDefault="003B5E9C"/>
    <w:p w14:paraId="379432B2" w14:textId="77777777" w:rsidR="003B5E9C" w:rsidRDefault="003B5E9C">
      <w:r>
        <w:t>nr.256</w:t>
      </w:r>
    </w:p>
    <w:p w14:paraId="4B69A377" w14:textId="77777777" w:rsidR="003B5E9C" w:rsidRDefault="003B5E9C">
      <w:r>
        <w:t>7 augustus 1917</w:t>
      </w:r>
    </w:p>
    <w:p w14:paraId="2EB0ED0A" w14:textId="77777777" w:rsidR="003B5E9C" w:rsidRDefault="003B5E9C">
      <w:r>
        <w:t xml:space="preserve">Bouwvergunning voor arbeider Joh. VAN DER HEIDEN voor het bouwen van een huis met twee woningen met washuis, stal en privaat op perceel E 1112 – </w:t>
      </w:r>
      <w:r>
        <w:rPr>
          <w:b/>
          <w:bCs/>
        </w:rPr>
        <w:t>Servatiusstraat 20 en 2</w:t>
      </w:r>
      <w:r>
        <w:t xml:space="preserve">2, gesloopt </w:t>
      </w:r>
      <w:r>
        <w:t>in 1969 [tekening aanwezig].</w:t>
      </w:r>
    </w:p>
    <w:p w14:paraId="5482662F" w14:textId="77777777" w:rsidR="003B5E9C" w:rsidRDefault="003B5E9C"/>
    <w:p w14:paraId="2996F2D7" w14:textId="77777777" w:rsidR="003B5E9C" w:rsidRDefault="003B5E9C">
      <w:r>
        <w:t>nr.245</w:t>
      </w:r>
    </w:p>
    <w:p w14:paraId="1EEEECD0" w14:textId="77777777" w:rsidR="003B5E9C" w:rsidRDefault="003B5E9C">
      <w:r>
        <w:t>3 februari 1917</w:t>
      </w:r>
    </w:p>
    <w:p w14:paraId="4EFF9EB6" w14:textId="77777777" w:rsidR="003B5E9C" w:rsidRDefault="003B5E9C">
      <w:r>
        <w:t xml:space="preserve">Bouwvergunning voor g. VAN ROZENDAAL voor het bouwen van een woonhuis voor Lambertus VAN ROZENDAAL op perceel D 4186 – </w:t>
      </w:r>
      <w:r>
        <w:rPr>
          <w:b/>
          <w:bCs/>
        </w:rPr>
        <w:t>Sint Servatiusstraat 39,</w:t>
      </w:r>
      <w:r>
        <w:t xml:space="preserve"> gesloopt in 1979 [tekening aanwezig].</w:t>
      </w:r>
    </w:p>
    <w:p w14:paraId="3F7879F8" w14:textId="77777777" w:rsidR="003B5E9C" w:rsidRDefault="003B5E9C"/>
    <w:p w14:paraId="0BEBEE5F" w14:textId="77777777" w:rsidR="003B5E9C" w:rsidRDefault="003B5E9C">
      <w:r>
        <w:t>nr.298</w:t>
      </w:r>
    </w:p>
    <w:p w14:paraId="75246CBA" w14:textId="77777777" w:rsidR="003B5E9C" w:rsidRDefault="003B5E9C">
      <w:r>
        <w:t>20 juli 1921</w:t>
      </w:r>
    </w:p>
    <w:p w14:paraId="116C20F2" w14:textId="77777777" w:rsidR="003B5E9C" w:rsidRDefault="003B5E9C">
      <w:r>
        <w:t xml:space="preserve">Bouwvergunning voor NS voor de bouw van een houten gebouw bij </w:t>
      </w:r>
      <w:r>
        <w:rPr>
          <w:b/>
          <w:bCs/>
        </w:rPr>
        <w:t>station Schijndel</w:t>
      </w:r>
      <w:r>
        <w:t>, gesloopt [geen jaartal gegeven] – [tekening aanwezig].</w:t>
      </w:r>
    </w:p>
    <w:p w14:paraId="7C38A3AD" w14:textId="77777777" w:rsidR="003B5E9C" w:rsidRDefault="003B5E9C"/>
    <w:p w14:paraId="23EC13CB" w14:textId="77777777" w:rsidR="003B5E9C" w:rsidRDefault="003B5E9C">
      <w:r>
        <w:t>nr.52</w:t>
      </w:r>
    </w:p>
    <w:p w14:paraId="32C0149C" w14:textId="77777777" w:rsidR="003B5E9C" w:rsidRDefault="003B5E9C">
      <w:r>
        <w:t>23 juli 1907</w:t>
      </w:r>
    </w:p>
    <w:p w14:paraId="0DE3718D" w14:textId="77777777" w:rsidR="003B5E9C" w:rsidRDefault="003B5E9C">
      <w:r>
        <w:t>Bouwvergunning voor de weduwe Theodorus VAN DER SCHOOT voor het bouwen van een stal en bergplaats in</w:t>
      </w:r>
      <w:r>
        <w:t xml:space="preserve"> te richten tot kamer op perceel E 3696 </w:t>
      </w:r>
      <w:r>
        <w:rPr>
          <w:b/>
          <w:bCs/>
        </w:rPr>
        <w:t>in de Kluis</w:t>
      </w:r>
      <w:r>
        <w:t xml:space="preserve"> bewoond door L. VAN DER VELDEN hoepelmaker – </w:t>
      </w:r>
      <w:r>
        <w:rPr>
          <w:b/>
          <w:bCs/>
        </w:rPr>
        <w:t>Vicaris Aertsweg 30</w:t>
      </w:r>
      <w:r>
        <w:t>, gesloopt in 1974 [tekening aanwezig].</w:t>
      </w:r>
    </w:p>
    <w:p w14:paraId="6987EFA2" w14:textId="77777777" w:rsidR="003B5E9C" w:rsidRDefault="003B5E9C"/>
    <w:p w14:paraId="1F0109A6" w14:textId="77777777" w:rsidR="003B5E9C" w:rsidRDefault="003B5E9C"/>
    <w:p w14:paraId="05DBD916" w14:textId="77777777" w:rsidR="003B5E9C" w:rsidRDefault="003B5E9C"/>
    <w:p w14:paraId="5E23C1CF" w14:textId="77777777" w:rsidR="003B5E9C" w:rsidRDefault="003B5E9C"/>
    <w:p w14:paraId="1CCF1178" w14:textId="77777777" w:rsidR="003B5E9C" w:rsidRDefault="003B5E9C"/>
    <w:p w14:paraId="4EDDF851" w14:textId="77777777" w:rsidR="003B5E9C" w:rsidRDefault="003B5E9C">
      <w:r>
        <w:t>nr.356</w:t>
      </w:r>
    </w:p>
    <w:p w14:paraId="348C1F75" w14:textId="77777777" w:rsidR="003B5E9C" w:rsidRDefault="003B5E9C">
      <w:r>
        <w:t>13 juli 1927</w:t>
      </w:r>
    </w:p>
    <w:p w14:paraId="7E9F91C8" w14:textId="77777777" w:rsidR="003B5E9C" w:rsidRDefault="003B5E9C">
      <w:r>
        <w:t xml:space="preserve">Bouwvergunning voor Henri VAN HEESWIJK slager voor het veranderen van de bestaande slagerij perceel D 3343 </w:t>
      </w:r>
      <w:r>
        <w:rPr>
          <w:b/>
          <w:bCs/>
        </w:rPr>
        <w:t>in de Kluis – Vicaris van Alphenstraat 1</w:t>
      </w:r>
      <w:r>
        <w:t>, gesloopt in 1973 [tekening aanwezig].</w:t>
      </w:r>
    </w:p>
    <w:p w14:paraId="4AA8B465" w14:textId="77777777" w:rsidR="003B5E9C" w:rsidRDefault="003B5E9C"/>
    <w:p w14:paraId="451D6194" w14:textId="77777777" w:rsidR="003B5E9C" w:rsidRDefault="003B5E9C">
      <w:r>
        <w:t>nr.349</w:t>
      </w:r>
    </w:p>
    <w:p w14:paraId="13355145" w14:textId="77777777" w:rsidR="003B5E9C" w:rsidRDefault="003B5E9C">
      <w:r>
        <w:t>16 april 1927</w:t>
      </w:r>
    </w:p>
    <w:p w14:paraId="7F7B8A1F" w14:textId="77777777" w:rsidR="003B5E9C" w:rsidRDefault="003B5E9C">
      <w:r>
        <w:t xml:space="preserve">Bouwvergunning voor L. VAN DE VORSTENBOSCH arbeider voor het bouwen van een woonhuis op perceel F 1038 in </w:t>
      </w:r>
      <w:r>
        <w:rPr>
          <w:b/>
          <w:bCs/>
        </w:rPr>
        <w:t xml:space="preserve">de Roderheide – </w:t>
      </w:r>
      <w:r>
        <w:rPr>
          <w:b/>
          <w:bCs/>
        </w:rPr>
        <w:t>Vliegveldweg 4,</w:t>
      </w:r>
      <w:r>
        <w:t xml:space="preserve"> gesloopt in 1969 [tekening aanwezig].</w:t>
      </w:r>
    </w:p>
    <w:p w14:paraId="416EC118" w14:textId="77777777" w:rsidR="003B5E9C" w:rsidRDefault="003B5E9C"/>
    <w:p w14:paraId="50F29D0B" w14:textId="77777777" w:rsidR="003B5E9C" w:rsidRDefault="003B5E9C">
      <w:pPr>
        <w:pStyle w:val="Kop1"/>
      </w:pPr>
      <w:r>
        <w:t>EINDE VAN DIT INVENTARISNUMMER</w:t>
      </w:r>
    </w:p>
    <w:p w14:paraId="067F9B59" w14:textId="77777777" w:rsidR="003B5E9C" w:rsidRDefault="003B5E9C">
      <w:r>
        <w:t xml:space="preserve">      </w:t>
      </w:r>
    </w:p>
    <w:p w14:paraId="68774B78" w14:textId="77777777" w:rsidR="003B5E9C" w:rsidRDefault="003B5E9C">
      <w:r>
        <w:t xml:space="preserve"> </w:t>
      </w:r>
    </w:p>
    <w:p w14:paraId="439725E4" w14:textId="77777777" w:rsidR="003B5E9C" w:rsidRDefault="003B5E9C"/>
    <w:p w14:paraId="189579DE" w14:textId="77777777" w:rsidR="003B5E9C" w:rsidRDefault="003B5E9C"/>
    <w:sectPr w:rsidR="003B5E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567B"/>
    <w:rsid w:val="000354B1"/>
    <w:rsid w:val="003B5E9C"/>
    <w:rsid w:val="00E656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77E98"/>
  <w15:chartTrackingRefBased/>
  <w15:docId w15:val="{DF78EF71-500A-497B-992B-9E11B97CB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1196</Words>
  <Characters>6581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oas</vt:lpstr>
    </vt:vector>
  </TitlesOfParts>
  <Company/>
  <LinksUpToDate>false</LinksUpToDate>
  <CharactersWithSpaces>7762</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